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3A8A" w14:textId="77777777" w:rsidR="00C5194B" w:rsidRPr="005C796B" w:rsidRDefault="008D4FE9" w:rsidP="008D4FE9">
      <w:pPr>
        <w:ind w:left="720" w:firstLine="720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5C796B">
        <w:rPr>
          <w:rFonts w:ascii="Comic Sans MS" w:hAnsi="Comic Sans MS"/>
          <w:b/>
          <w:sz w:val="18"/>
          <w:szCs w:val="18"/>
        </w:rPr>
        <w:t>What happened during the 16</w:t>
      </w:r>
      <w:r w:rsidRPr="005C796B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5C796B">
        <w:rPr>
          <w:rFonts w:ascii="Comic Sans MS" w:hAnsi="Comic Sans MS"/>
          <w:b/>
          <w:sz w:val="18"/>
          <w:szCs w:val="18"/>
        </w:rPr>
        <w:t xml:space="preserve"> and 17</w:t>
      </w:r>
      <w:r w:rsidRPr="005C796B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5C796B">
        <w:rPr>
          <w:rFonts w:ascii="Comic Sans MS" w:hAnsi="Comic Sans MS"/>
          <w:b/>
          <w:sz w:val="18"/>
          <w:szCs w:val="18"/>
        </w:rPr>
        <w:t xml:space="preserve"> century?</w:t>
      </w:r>
    </w:p>
    <w:p w14:paraId="78D47A93" w14:textId="77777777" w:rsidR="008D4FE9" w:rsidRPr="005C796B" w:rsidRDefault="008D4FE9" w:rsidP="008D4FE9">
      <w:pPr>
        <w:ind w:left="720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7"/>
        <w:gridCol w:w="1856"/>
        <w:gridCol w:w="1867"/>
        <w:gridCol w:w="1960"/>
      </w:tblGrid>
      <w:tr w:rsidR="00A54CA6" w:rsidRPr="005C796B" w14:paraId="1F04CC21" w14:textId="77777777" w:rsidTr="00710901">
        <w:tc>
          <w:tcPr>
            <w:tcW w:w="1945" w:type="dxa"/>
          </w:tcPr>
          <w:p w14:paraId="0A6F4D52" w14:textId="77777777" w:rsidR="008D4FE9" w:rsidRPr="005C796B" w:rsidRDefault="008D4FE9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Henry Tudor defeated Richard III at the Battle of Bosworth and became Henry VII, King of England in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1485</w:t>
            </w:r>
            <w:r w:rsidR="00A54CA6" w:rsidRPr="005C796B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6AF5F643" w14:textId="77777777" w:rsidR="008D4FE9" w:rsidRPr="005C796B" w:rsidRDefault="008D4FE9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F5605F" w14:textId="77777777" w:rsidR="008D4FE9" w:rsidRPr="005C796B" w:rsidRDefault="008D4FE9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87F1C69" w14:textId="77777777" w:rsidR="008D4FE9" w:rsidRPr="005C796B" w:rsidRDefault="00A54CA6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>During the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 1540s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Henry VIII </w:t>
            </w:r>
            <w:r w:rsidR="001005B1" w:rsidRPr="005C796B">
              <w:rPr>
                <w:rFonts w:ascii="Comic Sans MS" w:hAnsi="Comic Sans MS"/>
                <w:sz w:val="18"/>
                <w:szCs w:val="18"/>
              </w:rPr>
              <w:t>was a war with France and Scotland. The cost of fighting led to higher taxes.</w:t>
            </w:r>
          </w:p>
        </w:tc>
        <w:tc>
          <w:tcPr>
            <w:tcW w:w="1913" w:type="dxa"/>
          </w:tcPr>
          <w:p w14:paraId="3F71EABF" w14:textId="77777777" w:rsidR="008D4FE9" w:rsidRPr="005C796B" w:rsidRDefault="001005B1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Poverty 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becomes a huge problem during Queen Elizabeth’s reign. </w:t>
            </w:r>
            <w:r w:rsidR="00AC1AFA" w:rsidRPr="005C796B">
              <w:rPr>
                <w:rFonts w:ascii="Comic Sans MS" w:hAnsi="Comic Sans MS"/>
                <w:sz w:val="18"/>
                <w:szCs w:val="18"/>
              </w:rPr>
              <w:t xml:space="preserve">The Elizabethan Poor Laws are passed in </w:t>
            </w:r>
            <w:r w:rsidR="00AC1AFA" w:rsidRPr="005C796B">
              <w:rPr>
                <w:rFonts w:ascii="Comic Sans MS" w:hAnsi="Comic Sans MS"/>
                <w:b/>
                <w:sz w:val="18"/>
                <w:szCs w:val="18"/>
              </w:rPr>
              <w:t xml:space="preserve">1598 </w:t>
            </w:r>
            <w:r w:rsidR="00AC1AFA" w:rsidRPr="005C796B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AC1AFA" w:rsidRPr="005C796B">
              <w:rPr>
                <w:rFonts w:ascii="Comic Sans MS" w:hAnsi="Comic Sans MS"/>
                <w:b/>
                <w:sz w:val="18"/>
                <w:szCs w:val="18"/>
              </w:rPr>
              <w:t>1601</w:t>
            </w:r>
            <w:r w:rsidR="00AC1AFA" w:rsidRPr="005C796B">
              <w:rPr>
                <w:rFonts w:ascii="Comic Sans MS" w:hAnsi="Comic Sans MS"/>
                <w:sz w:val="18"/>
                <w:szCs w:val="18"/>
              </w:rPr>
              <w:t xml:space="preserve">, which makes it the job of each </w:t>
            </w:r>
            <w:r w:rsidR="00AC1AFA" w:rsidRPr="005C796B">
              <w:rPr>
                <w:rFonts w:ascii="Comic Sans MS" w:hAnsi="Comic Sans MS"/>
                <w:b/>
                <w:sz w:val="18"/>
                <w:szCs w:val="18"/>
              </w:rPr>
              <w:t xml:space="preserve">parish </w:t>
            </w:r>
            <w:r w:rsidR="00AC1AFA" w:rsidRPr="005C796B">
              <w:rPr>
                <w:rFonts w:ascii="Comic Sans MS" w:hAnsi="Comic Sans MS"/>
                <w:sz w:val="18"/>
                <w:szCs w:val="18"/>
              </w:rPr>
              <w:t>to look after its poor.</w:t>
            </w:r>
          </w:p>
        </w:tc>
        <w:tc>
          <w:tcPr>
            <w:tcW w:w="2013" w:type="dxa"/>
          </w:tcPr>
          <w:p w14:paraId="10476BF2" w14:textId="77777777" w:rsidR="008D4FE9" w:rsidRPr="005C796B" w:rsidRDefault="008D4FE9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Woollen cloth was the country’s main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export</w:t>
            </w:r>
            <w:r w:rsidRPr="005C796B">
              <w:rPr>
                <w:rFonts w:ascii="Comic Sans MS" w:hAnsi="Comic Sans MS"/>
                <w:sz w:val="18"/>
                <w:szCs w:val="18"/>
              </w:rPr>
              <w:t>. However, during the second half of the 16</w:t>
            </w:r>
            <w:r w:rsidRPr="005C796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century there was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a collapse in the cloth trade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exports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fell sharply. There was a huge rise in unemployment.</w:t>
            </w:r>
          </w:p>
        </w:tc>
      </w:tr>
      <w:tr w:rsidR="00A54CA6" w:rsidRPr="005C796B" w14:paraId="555662D9" w14:textId="77777777" w:rsidTr="00710901">
        <w:tc>
          <w:tcPr>
            <w:tcW w:w="1945" w:type="dxa"/>
          </w:tcPr>
          <w:p w14:paraId="1617BDB8" w14:textId="77777777" w:rsidR="008D4FE9" w:rsidRPr="005C796B" w:rsidRDefault="00A54CA6" w:rsidP="00A54CA6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Henry VIII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succeeded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his father as King of England on the 21</w:t>
            </w:r>
            <w:r w:rsidRPr="005C796B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April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1509 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after his father became ill with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tuberculosis.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14:paraId="27D60A5F" w14:textId="77777777" w:rsidR="008D4FE9" w:rsidRPr="005C796B" w:rsidRDefault="008D4FE9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>The population of England and Wales grew sharply during the 16</w:t>
            </w:r>
            <w:r w:rsidRPr="005C796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century. By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1600 </w:t>
            </w:r>
            <w:r w:rsidRPr="005C796B">
              <w:rPr>
                <w:rFonts w:ascii="Comic Sans MS" w:hAnsi="Comic Sans MS"/>
                <w:sz w:val="18"/>
                <w:szCs w:val="18"/>
              </w:rPr>
              <w:t>the population of England and Wales was 4.3 million.</w:t>
            </w:r>
          </w:p>
          <w:p w14:paraId="59589FC6" w14:textId="77777777" w:rsidR="008D4FE9" w:rsidRPr="005C796B" w:rsidRDefault="008D4FE9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3" w:type="dxa"/>
          </w:tcPr>
          <w:p w14:paraId="37F650C9" w14:textId="77777777" w:rsidR="008D4FE9" w:rsidRPr="005C796B" w:rsidRDefault="00AC1AFA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Henry VIII rules as a Catholic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monarch. 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but when the Pope refused to grant the king a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divorce </w:t>
            </w:r>
            <w:r w:rsidRPr="005C796B">
              <w:rPr>
                <w:rFonts w:ascii="Comic Sans MS" w:hAnsi="Comic Sans MS"/>
                <w:sz w:val="18"/>
                <w:szCs w:val="18"/>
              </w:rPr>
              <w:t>from his first wife, Catherine of Aragon, Henry broke away from the Roman Catholic Church and created the Church of England (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1534)</w:t>
            </w:r>
            <w:r w:rsidR="00D43B48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013" w:type="dxa"/>
          </w:tcPr>
          <w:p w14:paraId="7F861166" w14:textId="77777777" w:rsidR="008D4FE9" w:rsidRPr="005C796B" w:rsidRDefault="008D4FE9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The years from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1596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until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1597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were very bad years for harvest. This caused a sharp rise in food prices and brought about the threat of starvation for the poorest people. </w:t>
            </w:r>
          </w:p>
        </w:tc>
      </w:tr>
      <w:tr w:rsidR="00A54CA6" w:rsidRPr="005C796B" w14:paraId="1D330B1F" w14:textId="77777777" w:rsidTr="00710901">
        <w:tc>
          <w:tcPr>
            <w:tcW w:w="1945" w:type="dxa"/>
          </w:tcPr>
          <w:p w14:paraId="6E1B1524" w14:textId="77777777" w:rsidR="008D4FE9" w:rsidRPr="005C796B" w:rsidRDefault="008D4FE9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There was a period of rising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inflation 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throughout Europe. Wages could not keep up with rising food prices. By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1591 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food prices </w:t>
            </w:r>
            <w:r w:rsidR="00A54CA6" w:rsidRPr="005C796B">
              <w:rPr>
                <w:rFonts w:ascii="Comic Sans MS" w:hAnsi="Comic Sans MS"/>
                <w:sz w:val="18"/>
                <w:szCs w:val="18"/>
              </w:rPr>
              <w:t xml:space="preserve">had tripled since 1501. </w:t>
            </w:r>
          </w:p>
        </w:tc>
        <w:tc>
          <w:tcPr>
            <w:tcW w:w="1925" w:type="dxa"/>
          </w:tcPr>
          <w:p w14:paraId="2006FF04" w14:textId="77777777" w:rsidR="008D4FE9" w:rsidRPr="005C796B" w:rsidRDefault="00AC1AFA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In 1500 most people in England and Wales were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Catholic 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but some people were beginning to listen to the calls made by a German monk, Martin Luther to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reform (change)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the Church.</w:t>
            </w:r>
          </w:p>
        </w:tc>
        <w:tc>
          <w:tcPr>
            <w:tcW w:w="1913" w:type="dxa"/>
          </w:tcPr>
          <w:p w14:paraId="4771F686" w14:textId="77777777" w:rsidR="008D4FE9" w:rsidRPr="005C796B" w:rsidRDefault="00A54CA6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Changes in farming methods took place. People began keeping sheep rather than growing crops. Sheep farming was less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labour intensive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. This meant lots of people lost jobs. The </w:t>
            </w:r>
            <w:proofErr w:type="spellStart"/>
            <w:r w:rsidRPr="005C796B">
              <w:rPr>
                <w:rFonts w:ascii="Comic Sans MS" w:hAnsi="Comic Sans MS"/>
                <w:sz w:val="18"/>
                <w:szCs w:val="18"/>
              </w:rPr>
              <w:t>Kett’s</w:t>
            </w:r>
            <w:proofErr w:type="spellEnd"/>
            <w:r w:rsidRPr="005C796B">
              <w:rPr>
                <w:rFonts w:ascii="Comic Sans MS" w:hAnsi="Comic Sans MS"/>
                <w:sz w:val="18"/>
                <w:szCs w:val="18"/>
              </w:rPr>
              <w:t xml:space="preserve"> Rebellion in Norfolk in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 xml:space="preserve">1549 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was a protest against changes in farming methods. </w:t>
            </w:r>
          </w:p>
        </w:tc>
        <w:tc>
          <w:tcPr>
            <w:tcW w:w="2013" w:type="dxa"/>
          </w:tcPr>
          <w:p w14:paraId="7A0B43C0" w14:textId="77777777" w:rsidR="008D4FE9" w:rsidRPr="005C796B" w:rsidRDefault="005C796B" w:rsidP="008D4F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Edward died whilst still a teenager and he was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succeeded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as ruler by his elder sister, Mary, who was a Catholic. Mary ruled as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Catholic monarch.</w:t>
            </w:r>
          </w:p>
        </w:tc>
      </w:tr>
      <w:tr w:rsidR="00A54CA6" w:rsidRPr="005C796B" w14:paraId="48579688" w14:textId="77777777" w:rsidTr="00710901">
        <w:tc>
          <w:tcPr>
            <w:tcW w:w="1945" w:type="dxa"/>
          </w:tcPr>
          <w:p w14:paraId="1A9A8B25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2DC1AC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F6B507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9C1A92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B9E7EC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2C5239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20540D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4DB739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8BCA4D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E81F5E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C27FD9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3E6D2B" w14:textId="7B07FEAF" w:rsidR="008D4FE9" w:rsidRPr="005C796B" w:rsidRDefault="005C796B" w:rsidP="008D4FE9">
            <w:pPr>
              <w:rPr>
                <w:rFonts w:ascii="Comic Sans MS" w:hAnsi="Comic Sans MS"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Henry VIII dies in </w:t>
            </w:r>
            <w:r>
              <w:rPr>
                <w:rFonts w:ascii="Comic Sans MS" w:hAnsi="Comic Sans MS"/>
                <w:sz w:val="18"/>
                <w:szCs w:val="18"/>
              </w:rPr>
              <w:t xml:space="preserve">1547. His son, Edward VI becomes </w:t>
            </w:r>
            <w:r w:rsidRPr="005C796B">
              <w:rPr>
                <w:rFonts w:ascii="Comic Sans MS" w:hAnsi="Comic Sans MS"/>
                <w:sz w:val="18"/>
                <w:szCs w:val="18"/>
              </w:rPr>
              <w:t>King of England at the age of 9</w:t>
            </w:r>
            <w:r>
              <w:rPr>
                <w:rFonts w:ascii="Comic Sans MS" w:hAnsi="Comic Sans MS"/>
                <w:sz w:val="18"/>
                <w:szCs w:val="18"/>
              </w:rPr>
              <w:t xml:space="preserve">. He rules as a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Protest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monarch. </w:t>
            </w:r>
          </w:p>
        </w:tc>
        <w:tc>
          <w:tcPr>
            <w:tcW w:w="1925" w:type="dxa"/>
          </w:tcPr>
          <w:p w14:paraId="09A03517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CEF26C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BBCA34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CDAE88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6EB723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BECBC8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AE1709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297FDD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33C689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513E70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EEDA58" w14:textId="2D544113" w:rsidR="008D4FE9" w:rsidRPr="005C796B" w:rsidRDefault="00710901" w:rsidP="008D4F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Many Catholics were</w:t>
            </w:r>
            <w:r w:rsidR="00D43B48">
              <w:rPr>
                <w:rFonts w:ascii="Comic Sans MS" w:hAnsi="Comic Sans MS"/>
                <w:sz w:val="18"/>
                <w:szCs w:val="18"/>
              </w:rPr>
              <w:t xml:space="preserve"> angry at the new King, James I, </w:t>
            </w:r>
            <w:r w:rsidR="00412153">
              <w:rPr>
                <w:rFonts w:ascii="Comic Sans MS" w:hAnsi="Comic Sans MS"/>
                <w:sz w:val="18"/>
                <w:szCs w:val="18"/>
              </w:rPr>
              <w:t xml:space="preserve">who </w:t>
            </w:r>
            <w:r w:rsidR="00D43B48">
              <w:rPr>
                <w:rFonts w:ascii="Comic Sans MS" w:hAnsi="Comic Sans MS"/>
                <w:sz w:val="18"/>
                <w:szCs w:val="18"/>
              </w:rPr>
              <w:t>had tightened the laws against Catholics</w:t>
            </w:r>
            <w:r w:rsidR="00412153">
              <w:rPr>
                <w:rFonts w:ascii="Comic Sans MS" w:hAnsi="Comic Sans MS"/>
                <w:sz w:val="18"/>
                <w:szCs w:val="18"/>
              </w:rPr>
              <w:t xml:space="preserve">. The Gunpowder Plot of November </w:t>
            </w:r>
            <w:r w:rsidR="00412153" w:rsidRPr="00412153">
              <w:rPr>
                <w:rFonts w:ascii="Comic Sans MS" w:hAnsi="Comic Sans MS"/>
                <w:b/>
                <w:sz w:val="18"/>
                <w:szCs w:val="18"/>
              </w:rPr>
              <w:t>1605</w:t>
            </w:r>
            <w:r w:rsidR="00412153">
              <w:rPr>
                <w:rFonts w:ascii="Comic Sans MS" w:hAnsi="Comic Sans MS"/>
                <w:sz w:val="18"/>
                <w:szCs w:val="18"/>
              </w:rPr>
              <w:t xml:space="preserve"> was an attempt to assassinate the king. </w:t>
            </w:r>
          </w:p>
        </w:tc>
        <w:tc>
          <w:tcPr>
            <w:tcW w:w="1913" w:type="dxa"/>
          </w:tcPr>
          <w:p w14:paraId="04C3E250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698494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8ACE1E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B0ED55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7EBB58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4EA207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B5995F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F2260E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FD3E2D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32CB0D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3B4601" w14:textId="5E1CA559" w:rsidR="008D4FE9" w:rsidRPr="00710901" w:rsidRDefault="005C796B" w:rsidP="008D4F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When Elizabeth became Queen in 1558 the country was bitterly divided over religion. </w:t>
            </w:r>
            <w:r w:rsidR="00710901">
              <w:rPr>
                <w:rFonts w:ascii="Comic Sans MS" w:hAnsi="Comic Sans MS"/>
                <w:sz w:val="18"/>
                <w:szCs w:val="18"/>
              </w:rPr>
              <w:t xml:space="preserve">Although Elizabeth was more </w:t>
            </w:r>
            <w:r w:rsidR="00710901" w:rsidRPr="00710901">
              <w:rPr>
                <w:rFonts w:ascii="Comic Sans MS" w:hAnsi="Comic Sans MS"/>
                <w:b/>
                <w:sz w:val="18"/>
                <w:szCs w:val="18"/>
              </w:rPr>
              <w:t>tolerant</w:t>
            </w:r>
            <w:r w:rsidR="00710901">
              <w:rPr>
                <w:rFonts w:ascii="Comic Sans MS" w:hAnsi="Comic Sans MS"/>
                <w:b/>
                <w:sz w:val="18"/>
                <w:szCs w:val="18"/>
              </w:rPr>
              <w:t xml:space="preserve"> of Catholicism, </w:t>
            </w:r>
            <w:r w:rsidR="00710901">
              <w:rPr>
                <w:rFonts w:ascii="Comic Sans MS" w:hAnsi="Comic Sans MS"/>
                <w:sz w:val="18"/>
                <w:szCs w:val="18"/>
              </w:rPr>
              <w:t xml:space="preserve">she brought back </w:t>
            </w:r>
            <w:r w:rsidR="00710901">
              <w:rPr>
                <w:rFonts w:ascii="Comic Sans MS" w:hAnsi="Comic Sans MS"/>
                <w:b/>
                <w:sz w:val="18"/>
                <w:szCs w:val="18"/>
              </w:rPr>
              <w:t xml:space="preserve">Protestantism </w:t>
            </w:r>
            <w:r w:rsidR="00710901">
              <w:rPr>
                <w:rFonts w:ascii="Comic Sans MS" w:hAnsi="Comic Sans MS"/>
                <w:sz w:val="18"/>
                <w:szCs w:val="18"/>
              </w:rPr>
              <w:t xml:space="preserve">as the official religion. </w:t>
            </w:r>
          </w:p>
        </w:tc>
        <w:tc>
          <w:tcPr>
            <w:tcW w:w="2013" w:type="dxa"/>
          </w:tcPr>
          <w:p w14:paraId="0004B89F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7BC9A6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07CD81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21E84D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E02DE1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2EDD2B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C3C72E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9C6FEF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A86203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A61AA0" w14:textId="77777777" w:rsidR="003C1C9A" w:rsidRDefault="003C1C9A" w:rsidP="008D4F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F93448" w14:textId="6BC4CAD4" w:rsidR="008D4FE9" w:rsidRPr="005C796B" w:rsidRDefault="005C796B" w:rsidP="008D4FE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Elizabeth I is at war</w:t>
            </w:r>
            <w:r w:rsidRPr="005C796B">
              <w:rPr>
                <w:rFonts w:ascii="Comic Sans MS" w:hAnsi="Comic Sans MS"/>
                <w:sz w:val="18"/>
                <w:szCs w:val="18"/>
              </w:rPr>
              <w:t xml:space="preserve"> with Spain in the Anglo-Spanish War </w:t>
            </w:r>
            <w:r w:rsidRPr="005C796B">
              <w:rPr>
                <w:rFonts w:ascii="Comic Sans MS" w:hAnsi="Comic Sans MS"/>
                <w:b/>
                <w:sz w:val="18"/>
                <w:szCs w:val="18"/>
              </w:rPr>
              <w:t>(1585-1604)</w:t>
            </w:r>
          </w:p>
        </w:tc>
      </w:tr>
      <w:tr w:rsidR="00710901" w:rsidRPr="005C796B" w14:paraId="20358B63" w14:textId="77777777" w:rsidTr="00710901">
        <w:tc>
          <w:tcPr>
            <w:tcW w:w="1945" w:type="dxa"/>
          </w:tcPr>
          <w:p w14:paraId="6336C5AE" w14:textId="77777777" w:rsidR="00710901" w:rsidRPr="00412153" w:rsidRDefault="00D43B48" w:rsidP="00710901">
            <w:pPr>
              <w:rPr>
                <w:rFonts w:ascii="Comic Sans MS" w:hAnsi="Comic Sans MS"/>
                <w:sz w:val="18"/>
                <w:szCs w:val="18"/>
              </w:rPr>
            </w:pPr>
            <w:r w:rsidRPr="00412153">
              <w:rPr>
                <w:rFonts w:ascii="Comic Sans MS" w:hAnsi="Comic Sans MS"/>
                <w:sz w:val="18"/>
                <w:szCs w:val="18"/>
              </w:rPr>
              <w:lastRenderedPageBreak/>
              <w:t xml:space="preserve">Henry dissolves the monasteries between </w:t>
            </w:r>
            <w:r w:rsidRPr="00412153">
              <w:rPr>
                <w:rFonts w:ascii="Comic Sans MS" w:hAnsi="Comic Sans MS"/>
                <w:b/>
                <w:sz w:val="18"/>
                <w:szCs w:val="18"/>
              </w:rPr>
              <w:t>1536-40.</w:t>
            </w:r>
          </w:p>
        </w:tc>
        <w:tc>
          <w:tcPr>
            <w:tcW w:w="1925" w:type="dxa"/>
          </w:tcPr>
          <w:p w14:paraId="474AA217" w14:textId="77777777" w:rsidR="00710901" w:rsidRPr="00412153" w:rsidRDefault="00412153" w:rsidP="00710901">
            <w:pPr>
              <w:rPr>
                <w:rFonts w:ascii="Comic Sans MS" w:hAnsi="Comic Sans MS"/>
                <w:sz w:val="18"/>
                <w:szCs w:val="18"/>
              </w:rPr>
            </w:pPr>
            <w:r w:rsidRPr="00412153">
              <w:rPr>
                <w:rFonts w:ascii="Comic Sans MS" w:hAnsi="Comic Sans MS"/>
                <w:sz w:val="18"/>
                <w:szCs w:val="18"/>
              </w:rPr>
              <w:t xml:space="preserve">The English Civil War takes place </w:t>
            </w:r>
            <w:r w:rsidRPr="00412153">
              <w:rPr>
                <w:rFonts w:ascii="Comic Sans MS" w:hAnsi="Comic Sans MS"/>
                <w:b/>
                <w:sz w:val="18"/>
                <w:szCs w:val="18"/>
              </w:rPr>
              <w:t>1642-1649.</w:t>
            </w:r>
          </w:p>
        </w:tc>
        <w:tc>
          <w:tcPr>
            <w:tcW w:w="1913" w:type="dxa"/>
          </w:tcPr>
          <w:p w14:paraId="15392C31" w14:textId="77777777" w:rsidR="00710901" w:rsidRPr="00710901" w:rsidRDefault="00412153" w:rsidP="00710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Charles I is executed for </w:t>
            </w:r>
            <w:r w:rsidRPr="009E1A09">
              <w:rPr>
                <w:rFonts w:ascii="Comic Sans MS" w:hAnsi="Comic Sans MS"/>
                <w:b/>
                <w:sz w:val="18"/>
                <w:szCs w:val="18"/>
              </w:rPr>
              <w:t>treason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12153">
              <w:rPr>
                <w:rFonts w:ascii="Comic Sans MS" w:hAnsi="Comic Sans MS"/>
                <w:b/>
                <w:sz w:val="18"/>
                <w:szCs w:val="18"/>
              </w:rPr>
              <w:t>(1649).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</w:tcPr>
          <w:p w14:paraId="4D61137D" w14:textId="7082CCC9" w:rsidR="00710901" w:rsidRPr="005C796B" w:rsidRDefault="00710901" w:rsidP="00103C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79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03C36">
              <w:rPr>
                <w:rFonts w:ascii="Comic Sans MS" w:hAnsi="Comic Sans MS"/>
                <w:sz w:val="18"/>
                <w:szCs w:val="18"/>
              </w:rPr>
              <w:t xml:space="preserve">James I becomes the first Stuart monarch in </w:t>
            </w:r>
            <w:r w:rsidR="00103C36" w:rsidRPr="00103C36">
              <w:rPr>
                <w:rFonts w:ascii="Comic Sans MS" w:hAnsi="Comic Sans MS"/>
                <w:b/>
                <w:sz w:val="18"/>
                <w:szCs w:val="18"/>
              </w:rPr>
              <w:t>1603.</w:t>
            </w:r>
          </w:p>
        </w:tc>
      </w:tr>
    </w:tbl>
    <w:p w14:paraId="6ED31227" w14:textId="77777777" w:rsidR="003C1C9A" w:rsidRDefault="003C1C9A" w:rsidP="008D4FE9">
      <w:pPr>
        <w:ind w:left="720"/>
        <w:rPr>
          <w:rFonts w:ascii="Comic Sans MS" w:hAnsi="Comic Sans MS"/>
          <w:b/>
        </w:rPr>
      </w:pPr>
    </w:p>
    <w:p w14:paraId="03C73FAC" w14:textId="77777777" w:rsidR="003C1C9A" w:rsidRDefault="003C1C9A" w:rsidP="008D4FE9">
      <w:pPr>
        <w:ind w:left="720"/>
        <w:rPr>
          <w:rFonts w:ascii="Comic Sans MS" w:hAnsi="Comic Sans MS"/>
          <w:b/>
        </w:rPr>
      </w:pPr>
    </w:p>
    <w:p w14:paraId="40F830D3" w14:textId="77777777" w:rsidR="003C1C9A" w:rsidRDefault="003C1C9A" w:rsidP="008D4FE9">
      <w:pPr>
        <w:ind w:left="720"/>
        <w:rPr>
          <w:rFonts w:ascii="Comic Sans MS" w:hAnsi="Comic Sans MS"/>
          <w:b/>
        </w:rPr>
      </w:pPr>
    </w:p>
    <w:p w14:paraId="41311ACC" w14:textId="0DE262E2" w:rsidR="008D4FE9" w:rsidRDefault="00912D74" w:rsidP="008D4FE9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Task:</w:t>
      </w:r>
    </w:p>
    <w:p w14:paraId="688114B0" w14:textId="15ED4AB3" w:rsidR="00912D74" w:rsidRDefault="00912D74" w:rsidP="00912D7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Create a colour key code for social (about people), political (about power) and economic (about money).</w:t>
      </w:r>
    </w:p>
    <w:p w14:paraId="5054E48F" w14:textId="07F3F781" w:rsidR="00912D74" w:rsidRDefault="00912D74" w:rsidP="00912D7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Categorise the events into these categories. </w:t>
      </w:r>
    </w:p>
    <w:p w14:paraId="356AC79C" w14:textId="7139696A" w:rsidR="00912D74" w:rsidRDefault="00912D74" w:rsidP="00912D7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Circle any causes of poverty in the 16</w:t>
      </w:r>
      <w:r w:rsidRPr="00912D74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and 17</w:t>
      </w:r>
      <w:r w:rsidRPr="00912D74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century. </w:t>
      </w:r>
    </w:p>
    <w:p w14:paraId="428E0324" w14:textId="377C1633" w:rsidR="00912D74" w:rsidRDefault="00912D74" w:rsidP="00912D7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Stretch yourself: Use PEE to explain why there was so much poverty during the early modern era.</w:t>
      </w:r>
    </w:p>
    <w:p w14:paraId="2E6C6F41" w14:textId="3B1E3265" w:rsidR="00912D74" w:rsidRDefault="00912D74" w:rsidP="00912D74">
      <w:pPr>
        <w:rPr>
          <w:rFonts w:ascii="Comic Sans MS" w:hAnsi="Comic Sans MS"/>
          <w:b/>
        </w:rPr>
      </w:pPr>
    </w:p>
    <w:p w14:paraId="10802DBA" w14:textId="2F9A9015" w:rsidR="00912D74" w:rsidRDefault="00912D74" w:rsidP="00912D7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One reasons there was so much poverty </w:t>
      </w:r>
      <w:proofErr w:type="gramStart"/>
      <w:r>
        <w:rPr>
          <w:rFonts w:ascii="Comic Sans MS" w:hAnsi="Comic Sans MS"/>
          <w:i/>
        </w:rPr>
        <w:t>was..</w:t>
      </w:r>
      <w:proofErr w:type="gramEnd"/>
    </w:p>
    <w:p w14:paraId="57964DF8" w14:textId="0AE96579" w:rsidR="00912D74" w:rsidRDefault="00912D74" w:rsidP="00912D7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For </w:t>
      </w:r>
      <w:proofErr w:type="gramStart"/>
      <w:r>
        <w:rPr>
          <w:rFonts w:ascii="Comic Sans MS" w:hAnsi="Comic Sans MS"/>
          <w:i/>
        </w:rPr>
        <w:t>example</w:t>
      </w:r>
      <w:proofErr w:type="gramEnd"/>
      <w:r>
        <w:rPr>
          <w:rFonts w:ascii="Comic Sans MS" w:hAnsi="Comic Sans MS"/>
          <w:i/>
        </w:rPr>
        <w:t>…</w:t>
      </w:r>
    </w:p>
    <w:p w14:paraId="36E68456" w14:textId="2C1D0269" w:rsidR="00912D74" w:rsidRDefault="00912D74" w:rsidP="00912D7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This led to more poverty because….</w:t>
      </w:r>
    </w:p>
    <w:p w14:paraId="6FF240EC" w14:textId="3BB18237" w:rsidR="00912D74" w:rsidRDefault="00912D74" w:rsidP="00912D74">
      <w:pPr>
        <w:rPr>
          <w:rFonts w:ascii="Comic Sans MS" w:hAnsi="Comic Sans MS"/>
          <w:i/>
        </w:rPr>
      </w:pPr>
    </w:p>
    <w:p w14:paraId="23DD41C9" w14:textId="12F0994E" w:rsidR="00912D74" w:rsidRDefault="00912D74" w:rsidP="00912D7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Another reason…</w:t>
      </w:r>
    </w:p>
    <w:p w14:paraId="33360C4B" w14:textId="3B82739C" w:rsidR="00912D74" w:rsidRDefault="00912D74" w:rsidP="00912D74">
      <w:pPr>
        <w:rPr>
          <w:rFonts w:ascii="Comic Sans MS" w:hAnsi="Comic Sans MS"/>
          <w:i/>
        </w:rPr>
      </w:pPr>
    </w:p>
    <w:p w14:paraId="169A03C3" w14:textId="78DF2547" w:rsidR="00912D74" w:rsidRPr="00912D74" w:rsidRDefault="00912D74" w:rsidP="00912D7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third reason…</w:t>
      </w:r>
    </w:p>
    <w:sectPr w:rsidR="00912D74" w:rsidRPr="00912D74" w:rsidSect="001761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6BBD"/>
    <w:multiLevelType w:val="hybridMultilevel"/>
    <w:tmpl w:val="560A51EA"/>
    <w:lvl w:ilvl="0" w:tplc="AFF27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E9"/>
    <w:rsid w:val="001005B1"/>
    <w:rsid w:val="00103C36"/>
    <w:rsid w:val="001761B9"/>
    <w:rsid w:val="002D65D8"/>
    <w:rsid w:val="003C1C9A"/>
    <w:rsid w:val="00412153"/>
    <w:rsid w:val="005C796B"/>
    <w:rsid w:val="00710901"/>
    <w:rsid w:val="008D4FE9"/>
    <w:rsid w:val="00912D74"/>
    <w:rsid w:val="009E1A09"/>
    <w:rsid w:val="00A54CA6"/>
    <w:rsid w:val="00AC1AFA"/>
    <w:rsid w:val="00C5194B"/>
    <w:rsid w:val="00D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1F1CF"/>
  <w14:defaultImageDpi w14:val="300"/>
  <w15:docId w15:val="{A096317A-DD4E-45EC-BB3C-2477502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Korth</dc:creator>
  <cp:keywords/>
  <dc:description/>
  <cp:lastModifiedBy>Susan Watmough</cp:lastModifiedBy>
  <cp:revision>2</cp:revision>
  <dcterms:created xsi:type="dcterms:W3CDTF">2018-03-02T08:50:00Z</dcterms:created>
  <dcterms:modified xsi:type="dcterms:W3CDTF">2018-03-02T08:50:00Z</dcterms:modified>
</cp:coreProperties>
</file>